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8609" w14:textId="02F525EF" w:rsidR="00263057" w:rsidRPr="00693F8E" w:rsidRDefault="006A4562" w:rsidP="00693F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A49C260" wp14:editId="1626C705">
            <wp:simplePos x="0" y="0"/>
            <wp:positionH relativeFrom="margin">
              <wp:posOffset>5151120</wp:posOffset>
            </wp:positionH>
            <wp:positionV relativeFrom="paragraph">
              <wp:posOffset>-609600</wp:posOffset>
            </wp:positionV>
            <wp:extent cx="1203960" cy="1203960"/>
            <wp:effectExtent l="0" t="0" r="0" b="0"/>
            <wp:wrapNone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67" w:rsidRPr="00693F8E">
        <w:rPr>
          <w:rFonts w:ascii="Arial" w:hAnsi="Arial" w:cs="Arial"/>
          <w:b/>
          <w:bCs/>
        </w:rPr>
        <w:t>ESFA NATIONAL FINALS 202</w:t>
      </w:r>
      <w:r w:rsidR="00263057">
        <w:rPr>
          <w:rFonts w:ascii="Arial" w:hAnsi="Arial" w:cs="Arial"/>
          <w:b/>
          <w:bCs/>
        </w:rPr>
        <w:t>3</w:t>
      </w:r>
    </w:p>
    <w:p w14:paraId="3BB84C9C" w14:textId="39B74BC2" w:rsidR="000F2567" w:rsidRPr="00693F8E" w:rsidRDefault="000F2567" w:rsidP="00693F8E">
      <w:p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PLAYER FEEDBACK OVERVIEW</w:t>
      </w:r>
    </w:p>
    <w:p w14:paraId="58261659" w14:textId="36BAEB15" w:rsidR="00E85A54" w:rsidRPr="00693F8E" w:rsidRDefault="00E85A54" w:rsidP="00693F8E">
      <w:p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The ESFA created four surveys designed specifically to capture the feedback of </w:t>
      </w:r>
      <w:r w:rsidR="00C227BC" w:rsidRPr="00693F8E">
        <w:rPr>
          <w:rFonts w:ascii="Arial" w:hAnsi="Arial" w:cs="Arial"/>
        </w:rPr>
        <w:t>players within this season’s National Finals:</w:t>
      </w:r>
    </w:p>
    <w:p w14:paraId="151A371B" w14:textId="765F9527" w:rsidR="00C227BC" w:rsidRPr="00693F8E" w:rsidRDefault="00C227BC" w:rsidP="00693F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Stoke City – Schools’ Cup Players</w:t>
      </w:r>
    </w:p>
    <w:p w14:paraId="5BF1051D" w14:textId="2A85DB18" w:rsidR="00C227BC" w:rsidRPr="00693F8E" w:rsidRDefault="00C227BC" w:rsidP="00693F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Stoke City – Rep Team Cup Players</w:t>
      </w:r>
    </w:p>
    <w:p w14:paraId="590FFA59" w14:textId="41BAFEEE" w:rsidR="00C227BC" w:rsidRDefault="00C227BC" w:rsidP="00693F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PlayStation F.C. Schools’ Cup Players</w:t>
      </w:r>
    </w:p>
    <w:p w14:paraId="3DD2CFC5" w14:textId="5027B6F1" w:rsidR="00263057" w:rsidRPr="00693F8E" w:rsidRDefault="00263057" w:rsidP="00693F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Pokémon Schools’ Cup Final Players </w:t>
      </w:r>
    </w:p>
    <w:p w14:paraId="01808212" w14:textId="68B6A3E9" w:rsidR="00500784" w:rsidRPr="00693F8E" w:rsidRDefault="00500784" w:rsidP="00693F8E">
      <w:p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Please find below an overview of the responses to these surveys:</w:t>
      </w:r>
    </w:p>
    <w:p w14:paraId="68A9FB7B" w14:textId="6F7E1F56" w:rsidR="00500784" w:rsidRPr="00693F8E" w:rsidRDefault="00401B62" w:rsidP="00693F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RESPONDENTS</w:t>
      </w:r>
    </w:p>
    <w:p w14:paraId="5612B7DF" w14:textId="77777777" w:rsidR="00401B62" w:rsidRPr="00693F8E" w:rsidRDefault="00401B62" w:rsidP="00693F8E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3CF44082" w14:textId="4FBF1075" w:rsidR="00401B62" w:rsidRDefault="00401B62" w:rsidP="00693F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The ESFA received </w:t>
      </w:r>
      <w:r w:rsidR="00263057">
        <w:rPr>
          <w:rFonts w:ascii="Arial" w:hAnsi="Arial" w:cs="Arial"/>
        </w:rPr>
        <w:t>97</w:t>
      </w:r>
      <w:r w:rsidRPr="00693F8E">
        <w:rPr>
          <w:rFonts w:ascii="Arial" w:hAnsi="Arial" w:cs="Arial"/>
        </w:rPr>
        <w:t xml:space="preserve"> responses to these surveys </w:t>
      </w:r>
    </w:p>
    <w:p w14:paraId="60F8C011" w14:textId="23356E54" w:rsidR="00157071" w:rsidRPr="00693F8E" w:rsidRDefault="00263057" w:rsidP="00263057">
      <w:pPr>
        <w:spacing w:line="360" w:lineRule="auto"/>
        <w:ind w:left="360"/>
        <w:rPr>
          <w:rFonts w:ascii="Arial" w:hAnsi="Arial" w:cs="Arial"/>
        </w:rPr>
      </w:pPr>
      <w:r w:rsidRPr="00263057">
        <w:rPr>
          <w:rFonts w:ascii="Arial" w:hAnsi="Arial" w:cs="Arial"/>
        </w:rPr>
        <w:t>Stoke City – Schools’ Cup Player</w:t>
      </w:r>
      <w:r>
        <w:rPr>
          <w:rFonts w:ascii="Arial" w:hAnsi="Arial" w:cs="Arial"/>
        </w:rPr>
        <w:t>s (26)</w:t>
      </w:r>
      <w:r>
        <w:rPr>
          <w:rFonts w:ascii="Arial" w:hAnsi="Arial" w:cs="Arial"/>
        </w:rPr>
        <w:br/>
      </w:r>
      <w:r w:rsidRPr="00263057">
        <w:rPr>
          <w:rFonts w:ascii="Arial" w:hAnsi="Arial" w:cs="Arial"/>
        </w:rPr>
        <w:t>Stoke City – Rep Team Cup Players</w:t>
      </w:r>
      <w:r>
        <w:rPr>
          <w:rFonts w:ascii="Arial" w:hAnsi="Arial" w:cs="Arial"/>
        </w:rPr>
        <w:t xml:space="preserve"> (42) </w:t>
      </w:r>
      <w:r>
        <w:rPr>
          <w:rFonts w:ascii="Arial" w:hAnsi="Arial" w:cs="Arial"/>
        </w:rPr>
        <w:br/>
      </w:r>
      <w:r w:rsidRPr="00263057">
        <w:rPr>
          <w:rFonts w:ascii="Arial" w:hAnsi="Arial" w:cs="Arial"/>
        </w:rPr>
        <w:t>PlayStation F.C. Schools’ Cup Players</w:t>
      </w:r>
      <w:r>
        <w:rPr>
          <w:rFonts w:ascii="Arial" w:hAnsi="Arial" w:cs="Arial"/>
        </w:rPr>
        <w:t xml:space="preserve"> (22)</w:t>
      </w:r>
      <w:r>
        <w:rPr>
          <w:rFonts w:ascii="Arial" w:hAnsi="Arial" w:cs="Arial"/>
        </w:rPr>
        <w:br/>
      </w:r>
      <w:r w:rsidRPr="00263057">
        <w:rPr>
          <w:rFonts w:ascii="Arial" w:hAnsi="Arial" w:cs="Arial"/>
        </w:rPr>
        <w:t xml:space="preserve">Pokémon Schools’ Cup Final Players </w:t>
      </w:r>
      <w:r>
        <w:rPr>
          <w:rFonts w:ascii="Arial" w:hAnsi="Arial" w:cs="Arial"/>
        </w:rPr>
        <w:t>(6)</w:t>
      </w:r>
    </w:p>
    <w:p w14:paraId="4298D076" w14:textId="4CD70FB3" w:rsidR="00157071" w:rsidRPr="00693F8E" w:rsidRDefault="006F77AC" w:rsidP="00693F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THE VALUE OF REPRESEN</w:t>
      </w:r>
      <w:r w:rsidR="00A82762" w:rsidRPr="00693F8E">
        <w:rPr>
          <w:rFonts w:ascii="Arial" w:hAnsi="Arial" w:cs="Arial"/>
          <w:b/>
          <w:bCs/>
        </w:rPr>
        <w:t>TATION</w:t>
      </w:r>
      <w:r w:rsidR="00004C0B" w:rsidRPr="00693F8E">
        <w:rPr>
          <w:rFonts w:ascii="Arial" w:hAnsi="Arial" w:cs="Arial"/>
          <w:b/>
          <w:bCs/>
        </w:rPr>
        <w:br/>
      </w:r>
    </w:p>
    <w:p w14:paraId="1299C451" w14:textId="62E72AF1" w:rsidR="00A82762" w:rsidRPr="00693F8E" w:rsidRDefault="00004C0B" w:rsidP="00693F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100% of s</w:t>
      </w:r>
      <w:r w:rsidR="004B11F3" w:rsidRPr="00693F8E">
        <w:rPr>
          <w:rFonts w:ascii="Arial" w:hAnsi="Arial" w:cs="Arial"/>
        </w:rPr>
        <w:t>chool players</w:t>
      </w:r>
      <w:r w:rsidR="00064522" w:rsidRPr="00693F8E">
        <w:rPr>
          <w:rFonts w:ascii="Arial" w:hAnsi="Arial" w:cs="Arial"/>
        </w:rPr>
        <w:t xml:space="preserve"> said that they</w:t>
      </w:r>
      <w:r w:rsidR="004B11F3" w:rsidRPr="00693F8E">
        <w:rPr>
          <w:rFonts w:ascii="Arial" w:hAnsi="Arial" w:cs="Arial"/>
        </w:rPr>
        <w:t xml:space="preserve"> enjoyed representing their school in National Cup competitions in the 2</w:t>
      </w:r>
      <w:r w:rsidR="00263057">
        <w:rPr>
          <w:rFonts w:ascii="Arial" w:hAnsi="Arial" w:cs="Arial"/>
        </w:rPr>
        <w:t>2/23 season</w:t>
      </w:r>
    </w:p>
    <w:p w14:paraId="5D802A00" w14:textId="0E8B947B" w:rsidR="00064522" w:rsidRPr="00693F8E" w:rsidRDefault="00064522" w:rsidP="00693F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93% of rep team players said that they enjoyed representing their </w:t>
      </w:r>
      <w:r w:rsidR="00E8523F">
        <w:rPr>
          <w:rFonts w:ascii="Arial" w:hAnsi="Arial" w:cs="Arial"/>
        </w:rPr>
        <w:t>Association</w:t>
      </w:r>
      <w:r w:rsidRPr="00693F8E">
        <w:rPr>
          <w:rFonts w:ascii="Arial" w:hAnsi="Arial" w:cs="Arial"/>
        </w:rPr>
        <w:t xml:space="preserve"> in National Cup competitions in the 21/22 season</w:t>
      </w:r>
      <w:r w:rsidR="009841BA" w:rsidRPr="00693F8E">
        <w:rPr>
          <w:rFonts w:ascii="Arial" w:hAnsi="Arial" w:cs="Arial"/>
        </w:rPr>
        <w:br/>
      </w:r>
    </w:p>
    <w:p w14:paraId="2E6B3BEF" w14:textId="54B70C83" w:rsidR="004B11F3" w:rsidRPr="00693F8E" w:rsidRDefault="009841BA" w:rsidP="00693F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QUALIFYING</w:t>
      </w:r>
      <w:r w:rsidR="00B65A1A" w:rsidRPr="00693F8E">
        <w:rPr>
          <w:rFonts w:ascii="Arial" w:hAnsi="Arial" w:cs="Arial"/>
          <w:b/>
          <w:bCs/>
        </w:rPr>
        <w:br/>
      </w:r>
    </w:p>
    <w:p w14:paraId="3C5B3DAC" w14:textId="12E56F8C" w:rsidR="009841BA" w:rsidRPr="00693F8E" w:rsidRDefault="00F336F4" w:rsidP="00693F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B433ED" w:rsidRPr="00693F8E">
        <w:rPr>
          <w:rFonts w:ascii="Arial" w:hAnsi="Arial" w:cs="Arial"/>
        </w:rPr>
        <w:t>% of respondents said they were “really excited” upon qualifying for National Finals following their semi-final match</w:t>
      </w:r>
    </w:p>
    <w:p w14:paraId="1AE43957" w14:textId="77777777" w:rsidR="00885CDD" w:rsidRPr="00693F8E" w:rsidRDefault="00885CDD" w:rsidP="00693F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18% of respondents said they were “excited” upon qualifying for National Finals following their semi-final match</w:t>
      </w:r>
    </w:p>
    <w:p w14:paraId="38C8666A" w14:textId="00BF8C3A" w:rsidR="00766886" w:rsidRPr="00693F8E" w:rsidRDefault="00F336F4" w:rsidP="00693F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5CDD" w:rsidRPr="00693F8E">
        <w:rPr>
          <w:rFonts w:ascii="Arial" w:hAnsi="Arial" w:cs="Arial"/>
        </w:rPr>
        <w:t>% said it felt “ok”</w:t>
      </w:r>
      <w:r w:rsidR="00766886" w:rsidRPr="00693F8E">
        <w:rPr>
          <w:rFonts w:ascii="Arial" w:hAnsi="Arial" w:cs="Arial"/>
        </w:rPr>
        <w:t xml:space="preserve"> to quality for National Finals following their semi-final match</w:t>
      </w:r>
    </w:p>
    <w:p w14:paraId="0AEBC255" w14:textId="22A6B17D" w:rsidR="00B433ED" w:rsidRPr="00693F8E" w:rsidRDefault="00B433ED" w:rsidP="00693F8E">
      <w:pPr>
        <w:spacing w:line="360" w:lineRule="auto"/>
        <w:ind w:left="360"/>
        <w:rPr>
          <w:rFonts w:ascii="Arial" w:hAnsi="Arial" w:cs="Arial"/>
        </w:rPr>
      </w:pPr>
    </w:p>
    <w:p w14:paraId="6FF3DC7A" w14:textId="1EBCF3AA" w:rsidR="00766886" w:rsidRPr="00693F8E" w:rsidRDefault="00766886" w:rsidP="00693F8E">
      <w:pPr>
        <w:spacing w:line="360" w:lineRule="auto"/>
        <w:ind w:left="360"/>
        <w:rPr>
          <w:rFonts w:ascii="Arial" w:hAnsi="Arial" w:cs="Arial"/>
          <w:noProof/>
        </w:rPr>
      </w:pPr>
      <w:r w:rsidRPr="00693F8E">
        <w:rPr>
          <w:rFonts w:ascii="Arial" w:hAnsi="Arial" w:cs="Arial"/>
          <w:noProof/>
        </w:rPr>
        <w:lastRenderedPageBreak/>
        <w:drawing>
          <wp:inline distT="0" distB="0" distL="0" distR="0" wp14:anchorId="2FCACD8F" wp14:editId="5D8EEF68">
            <wp:extent cx="4389120" cy="23241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2A47C57-1714-4A92-B1DB-448F0D978F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0E92A5" w14:textId="680C3E77" w:rsidR="006F103D" w:rsidRPr="00693F8E" w:rsidRDefault="006F103D" w:rsidP="00693F8E">
      <w:pPr>
        <w:spacing w:line="360" w:lineRule="auto"/>
        <w:rPr>
          <w:rFonts w:ascii="Arial" w:hAnsi="Arial" w:cs="Arial"/>
          <w:noProof/>
        </w:rPr>
      </w:pPr>
    </w:p>
    <w:p w14:paraId="38C53E10" w14:textId="35A2B2D0" w:rsidR="006F103D" w:rsidRPr="00693F8E" w:rsidRDefault="006F103D" w:rsidP="00693F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NATIONAL FINAL VENUES</w:t>
      </w:r>
      <w:r w:rsidRPr="00693F8E">
        <w:rPr>
          <w:rFonts w:ascii="Arial" w:hAnsi="Arial" w:cs="Arial"/>
          <w:b/>
          <w:bCs/>
        </w:rPr>
        <w:br/>
      </w:r>
    </w:p>
    <w:p w14:paraId="57C77EC0" w14:textId="7F1168F1" w:rsidR="006F103D" w:rsidRPr="00693F8E" w:rsidRDefault="002016AC" w:rsidP="00693F8E">
      <w:pPr>
        <w:pStyle w:val="ListParagraph"/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West Bromwich Albion</w:t>
      </w:r>
      <w:r w:rsidR="004C7FC1" w:rsidRPr="00693F8E">
        <w:rPr>
          <w:rFonts w:ascii="Arial" w:hAnsi="Arial" w:cs="Arial"/>
          <w:b/>
          <w:bCs/>
        </w:rPr>
        <w:t xml:space="preserve"> (WBA)</w:t>
      </w:r>
      <w:r w:rsidR="00D337FB" w:rsidRPr="00693F8E">
        <w:rPr>
          <w:rFonts w:ascii="Arial" w:hAnsi="Arial" w:cs="Arial"/>
          <w:b/>
          <w:bCs/>
        </w:rPr>
        <w:br/>
      </w:r>
    </w:p>
    <w:p w14:paraId="4887563B" w14:textId="4241207A" w:rsidR="002016AC" w:rsidRPr="00693F8E" w:rsidRDefault="00E07F9F" w:rsidP="00693F8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Respondents were given a slider system (0 – 100) to provide an answer to the following question: </w:t>
      </w:r>
      <w:r w:rsidR="0054172D" w:rsidRPr="00693F8E">
        <w:rPr>
          <w:rFonts w:ascii="Arial" w:hAnsi="Arial" w:cs="Arial"/>
        </w:rPr>
        <w:t>“How did you feel when you found out your final was to be held at West Bromwich Albion FC?”</w:t>
      </w:r>
    </w:p>
    <w:p w14:paraId="4E02F13E" w14:textId="7C88ABD4" w:rsidR="00D337FB" w:rsidRPr="00693F8E" w:rsidRDefault="00D337FB" w:rsidP="00693F8E">
      <w:pPr>
        <w:spacing w:line="360" w:lineRule="auto"/>
        <w:ind w:left="720" w:firstLine="360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The average response was </w:t>
      </w:r>
      <w:r w:rsidR="00F336F4">
        <w:rPr>
          <w:rFonts w:ascii="Arial" w:hAnsi="Arial" w:cs="Arial"/>
        </w:rPr>
        <w:t>96</w:t>
      </w:r>
      <w:r w:rsidRPr="00693F8E">
        <w:rPr>
          <w:rFonts w:ascii="Arial" w:hAnsi="Arial" w:cs="Arial"/>
        </w:rPr>
        <w:t>/ 100</w:t>
      </w:r>
    </w:p>
    <w:p w14:paraId="66915DA7" w14:textId="46285910" w:rsidR="00D337FB" w:rsidRPr="00693F8E" w:rsidRDefault="004C7FC1" w:rsidP="00693F8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Respondents were asked to rate WBA as a National Final venue </w:t>
      </w:r>
      <w:r w:rsidR="007E3715" w:rsidRPr="00693F8E">
        <w:rPr>
          <w:rFonts w:ascii="Arial" w:hAnsi="Arial" w:cs="Arial"/>
        </w:rPr>
        <w:t xml:space="preserve">on a </w:t>
      </w:r>
      <w:proofErr w:type="gramStart"/>
      <w:r w:rsidR="007E3715" w:rsidRPr="00693F8E">
        <w:rPr>
          <w:rFonts w:ascii="Arial" w:hAnsi="Arial" w:cs="Arial"/>
        </w:rPr>
        <w:t>5 star</w:t>
      </w:r>
      <w:proofErr w:type="gramEnd"/>
      <w:r w:rsidR="007E3715" w:rsidRPr="00693F8E">
        <w:rPr>
          <w:rFonts w:ascii="Arial" w:hAnsi="Arial" w:cs="Arial"/>
        </w:rPr>
        <w:t xml:space="preserve"> rating scale (where 1 star was “very poor” and 5 stars was “excellent”)</w:t>
      </w:r>
    </w:p>
    <w:p w14:paraId="14ED84D8" w14:textId="770E17A0" w:rsidR="00C64787" w:rsidRPr="00693F8E" w:rsidRDefault="00C64787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72AD4810" w14:textId="7B0F8EE0" w:rsidR="00C64787" w:rsidRPr="00693F8E" w:rsidRDefault="00C64787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t>The average rating was 4.</w:t>
      </w:r>
      <w:r w:rsidR="00F336F4">
        <w:rPr>
          <w:rFonts w:ascii="Arial" w:hAnsi="Arial" w:cs="Arial"/>
        </w:rPr>
        <w:t>9</w:t>
      </w:r>
      <w:r w:rsidRPr="00693F8E">
        <w:rPr>
          <w:rFonts w:ascii="Arial" w:hAnsi="Arial" w:cs="Arial"/>
        </w:rPr>
        <w:t xml:space="preserve"> stars </w:t>
      </w:r>
    </w:p>
    <w:p w14:paraId="0B4F0091" w14:textId="70D57AF6" w:rsidR="00C64787" w:rsidRPr="00693F8E" w:rsidRDefault="00C64787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1B740652" w14:textId="38ACCB00" w:rsidR="00C64787" w:rsidRPr="00693F8E" w:rsidRDefault="00C64787" w:rsidP="00693F8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Respondents were asked to rate the facilities</w:t>
      </w:r>
      <w:r w:rsidR="00D354C6" w:rsidRPr="00693F8E">
        <w:rPr>
          <w:rFonts w:ascii="Arial" w:hAnsi="Arial" w:cs="Arial"/>
        </w:rPr>
        <w:t xml:space="preserve"> </w:t>
      </w:r>
      <w:proofErr w:type="gramStart"/>
      <w:r w:rsidR="00D354C6" w:rsidRPr="00693F8E">
        <w:rPr>
          <w:rFonts w:ascii="Arial" w:hAnsi="Arial" w:cs="Arial"/>
        </w:rPr>
        <w:t>e.g.</w:t>
      </w:r>
      <w:proofErr w:type="gramEnd"/>
      <w:r w:rsidR="00D354C6" w:rsidRPr="00693F8E">
        <w:rPr>
          <w:rFonts w:ascii="Arial" w:hAnsi="Arial" w:cs="Arial"/>
        </w:rPr>
        <w:t xml:space="preserve"> changing rooms, pitch, post-match meal etc.</w:t>
      </w:r>
      <w:r w:rsidRPr="00693F8E">
        <w:rPr>
          <w:rFonts w:ascii="Arial" w:hAnsi="Arial" w:cs="Arial"/>
        </w:rPr>
        <w:t xml:space="preserve"> at WBA on a 5 star rating scale (where 1 star was “very poor” and 5 stars was “excellent”)</w:t>
      </w:r>
    </w:p>
    <w:p w14:paraId="57F49312" w14:textId="5CBAEBBC" w:rsidR="00D354C6" w:rsidRPr="00693F8E" w:rsidRDefault="00D354C6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09F26F1B" w14:textId="72FEDABB" w:rsidR="00D354C6" w:rsidRPr="00693F8E" w:rsidRDefault="00D354C6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t>The average rating was 4.</w:t>
      </w:r>
      <w:r w:rsidR="00F336F4">
        <w:rPr>
          <w:rFonts w:ascii="Arial" w:hAnsi="Arial" w:cs="Arial"/>
        </w:rPr>
        <w:t>9</w:t>
      </w:r>
      <w:r w:rsidRPr="00693F8E">
        <w:rPr>
          <w:rFonts w:ascii="Arial" w:hAnsi="Arial" w:cs="Arial"/>
        </w:rPr>
        <w:t xml:space="preserve"> stars</w:t>
      </w:r>
    </w:p>
    <w:p w14:paraId="53E0A4BB" w14:textId="6C1C88FA" w:rsidR="00D354C6" w:rsidRPr="00693F8E" w:rsidRDefault="00D354C6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1DBFC001" w14:textId="66EC3999" w:rsidR="00D354C6" w:rsidRPr="00693F8E" w:rsidRDefault="009F548F" w:rsidP="00693F8E">
      <w:p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</w:rPr>
        <w:tab/>
      </w:r>
      <w:r w:rsidRPr="00693F8E">
        <w:rPr>
          <w:rFonts w:ascii="Arial" w:hAnsi="Arial" w:cs="Arial"/>
          <w:b/>
          <w:bCs/>
        </w:rPr>
        <w:t>Stoke City FC</w:t>
      </w:r>
      <w:r w:rsidR="000003A0" w:rsidRPr="00693F8E">
        <w:rPr>
          <w:rFonts w:ascii="Arial" w:hAnsi="Arial" w:cs="Arial"/>
          <w:b/>
          <w:bCs/>
        </w:rPr>
        <w:t xml:space="preserve"> – Rep Teams</w:t>
      </w:r>
    </w:p>
    <w:p w14:paraId="5EC9622D" w14:textId="1826165B" w:rsidR="00B37DA6" w:rsidRPr="00693F8E" w:rsidRDefault="00B37DA6" w:rsidP="00693F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Respondents were given a slider system (0 – 100) to provide an answer to the following question: “How did you feel when you found out your final was to be held at </w:t>
      </w:r>
      <w:r w:rsidR="00C61A3C" w:rsidRPr="00693F8E">
        <w:rPr>
          <w:rFonts w:ascii="Arial" w:hAnsi="Arial" w:cs="Arial"/>
        </w:rPr>
        <w:t>Stoke City</w:t>
      </w:r>
      <w:r w:rsidRPr="00693F8E">
        <w:rPr>
          <w:rFonts w:ascii="Arial" w:hAnsi="Arial" w:cs="Arial"/>
        </w:rPr>
        <w:t xml:space="preserve"> FC?”</w:t>
      </w:r>
    </w:p>
    <w:p w14:paraId="0D79C824" w14:textId="2747441F" w:rsidR="002E6255" w:rsidRPr="00693F8E" w:rsidRDefault="00B37DA6" w:rsidP="00693F8E">
      <w:pPr>
        <w:spacing w:line="360" w:lineRule="auto"/>
        <w:ind w:left="720" w:firstLine="360"/>
        <w:rPr>
          <w:rFonts w:ascii="Arial" w:hAnsi="Arial" w:cs="Arial"/>
        </w:rPr>
      </w:pPr>
      <w:r w:rsidRPr="00693F8E">
        <w:rPr>
          <w:rFonts w:ascii="Arial" w:hAnsi="Arial" w:cs="Arial"/>
        </w:rPr>
        <w:lastRenderedPageBreak/>
        <w:t>The average response was 8</w:t>
      </w:r>
      <w:r w:rsidR="00F336F4">
        <w:rPr>
          <w:rFonts w:ascii="Arial" w:hAnsi="Arial" w:cs="Arial"/>
        </w:rPr>
        <w:t>5</w:t>
      </w:r>
      <w:r w:rsidRPr="00693F8E">
        <w:rPr>
          <w:rFonts w:ascii="Arial" w:hAnsi="Arial" w:cs="Arial"/>
        </w:rPr>
        <w:t xml:space="preserve"> / 100</w:t>
      </w:r>
      <w:r w:rsidR="00DF31B3" w:rsidRPr="00693F8E">
        <w:rPr>
          <w:rFonts w:ascii="Arial" w:hAnsi="Arial" w:cs="Arial"/>
        </w:rPr>
        <w:br/>
      </w:r>
    </w:p>
    <w:p w14:paraId="666D6BF3" w14:textId="77777777" w:rsidR="00DF31B3" w:rsidRPr="00693F8E" w:rsidRDefault="00DF31B3" w:rsidP="00693F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Respondents were asked to rate Stoke City as a National Final venue on a </w:t>
      </w:r>
      <w:proofErr w:type="gramStart"/>
      <w:r w:rsidRPr="00693F8E">
        <w:rPr>
          <w:rFonts w:ascii="Arial" w:hAnsi="Arial" w:cs="Arial"/>
        </w:rPr>
        <w:t>5 star</w:t>
      </w:r>
      <w:proofErr w:type="gramEnd"/>
      <w:r w:rsidRPr="00693F8E">
        <w:rPr>
          <w:rFonts w:ascii="Arial" w:hAnsi="Arial" w:cs="Arial"/>
        </w:rPr>
        <w:t xml:space="preserve"> rating scale (where 1 star was “very poor” and 5 stars was “excellent”)</w:t>
      </w:r>
    </w:p>
    <w:p w14:paraId="0ED32CC9" w14:textId="77777777" w:rsidR="00DF31B3" w:rsidRPr="00693F8E" w:rsidRDefault="00DF31B3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5669D6E3" w14:textId="363B02FA" w:rsidR="00DF31B3" w:rsidRPr="00693F8E" w:rsidRDefault="00DF31B3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t>The average rating was 4.</w:t>
      </w:r>
      <w:r w:rsidR="00F336F4">
        <w:rPr>
          <w:rFonts w:ascii="Arial" w:hAnsi="Arial" w:cs="Arial"/>
        </w:rPr>
        <w:t>7</w:t>
      </w:r>
      <w:r w:rsidRPr="00693F8E">
        <w:rPr>
          <w:rFonts w:ascii="Arial" w:hAnsi="Arial" w:cs="Arial"/>
        </w:rPr>
        <w:t xml:space="preserve"> stars </w:t>
      </w:r>
    </w:p>
    <w:p w14:paraId="51DC20BB" w14:textId="7BF68C57" w:rsidR="00DF31B3" w:rsidRPr="00693F8E" w:rsidRDefault="00DF31B3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58F8D54E" w14:textId="2DD1F163" w:rsidR="001861F7" w:rsidRPr="00693F8E" w:rsidRDefault="001861F7" w:rsidP="00693F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Respondents were asked to rate the facilities </w:t>
      </w:r>
      <w:proofErr w:type="gramStart"/>
      <w:r w:rsidRPr="00693F8E">
        <w:rPr>
          <w:rFonts w:ascii="Arial" w:hAnsi="Arial" w:cs="Arial"/>
        </w:rPr>
        <w:t>e.g.</w:t>
      </w:r>
      <w:proofErr w:type="gramEnd"/>
      <w:r w:rsidRPr="00693F8E">
        <w:rPr>
          <w:rFonts w:ascii="Arial" w:hAnsi="Arial" w:cs="Arial"/>
        </w:rPr>
        <w:t xml:space="preserve"> changing rooms, pitch, post-match meal etc. at Stoke City FC on a 5 star rating scale (where 1 star was “very poor” and 5 stars was “excellent”)</w:t>
      </w:r>
    </w:p>
    <w:p w14:paraId="5D1C021A" w14:textId="77777777" w:rsidR="001861F7" w:rsidRPr="00693F8E" w:rsidRDefault="001861F7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16898773" w14:textId="14D72131" w:rsidR="001861F7" w:rsidRPr="00693F8E" w:rsidRDefault="001861F7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t>The average rating was 4.</w:t>
      </w:r>
      <w:r w:rsidR="00F336F4">
        <w:rPr>
          <w:rFonts w:ascii="Arial" w:hAnsi="Arial" w:cs="Arial"/>
        </w:rPr>
        <w:t>6</w:t>
      </w:r>
      <w:r w:rsidRPr="00693F8E">
        <w:rPr>
          <w:rFonts w:ascii="Arial" w:hAnsi="Arial" w:cs="Arial"/>
        </w:rPr>
        <w:t xml:space="preserve"> stars</w:t>
      </w:r>
    </w:p>
    <w:p w14:paraId="5EA7C8A1" w14:textId="208D62FE" w:rsidR="00EE5680" w:rsidRPr="00693F8E" w:rsidRDefault="00EE5680" w:rsidP="00693F8E">
      <w:pPr>
        <w:spacing w:line="360" w:lineRule="auto"/>
        <w:rPr>
          <w:rFonts w:ascii="Arial" w:hAnsi="Arial" w:cs="Arial"/>
        </w:rPr>
      </w:pPr>
    </w:p>
    <w:p w14:paraId="6B1B7533" w14:textId="42FDF325" w:rsidR="00EE5680" w:rsidRPr="00693F8E" w:rsidRDefault="00EE5680" w:rsidP="00693F8E">
      <w:p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</w:rPr>
        <w:tab/>
      </w:r>
      <w:r w:rsidRPr="00693F8E">
        <w:rPr>
          <w:rFonts w:ascii="Arial" w:hAnsi="Arial" w:cs="Arial"/>
          <w:b/>
          <w:bCs/>
        </w:rPr>
        <w:t>Stoke City FC – School Teams</w:t>
      </w:r>
    </w:p>
    <w:p w14:paraId="7241A3B9" w14:textId="77777777" w:rsidR="00EE5680" w:rsidRPr="00693F8E" w:rsidRDefault="00EE5680" w:rsidP="00693F8E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Respondents were given a slider system (0 – 100) to provide an answer to the following question: “How did you feel when you found out your final was to be held at Stoke City FC?”</w:t>
      </w:r>
    </w:p>
    <w:p w14:paraId="13C08A5E" w14:textId="77777777" w:rsidR="00EE5680" w:rsidRPr="00693F8E" w:rsidRDefault="00EE5680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629B5E6F" w14:textId="60BD245C" w:rsidR="00B4553A" w:rsidRPr="00693F8E" w:rsidRDefault="00EE5680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The average response was </w:t>
      </w:r>
      <w:r w:rsidR="00F336F4">
        <w:rPr>
          <w:rFonts w:ascii="Arial" w:hAnsi="Arial" w:cs="Arial"/>
        </w:rPr>
        <w:t>90</w:t>
      </w:r>
      <w:r w:rsidRPr="00693F8E">
        <w:rPr>
          <w:rFonts w:ascii="Arial" w:hAnsi="Arial" w:cs="Arial"/>
        </w:rPr>
        <w:t xml:space="preserve"> / 100</w:t>
      </w:r>
    </w:p>
    <w:p w14:paraId="1BC426B2" w14:textId="77777777" w:rsidR="00B4553A" w:rsidRPr="00693F8E" w:rsidRDefault="00B4553A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6F5C4BEF" w14:textId="613ABA31" w:rsidR="00B4553A" w:rsidRPr="00693F8E" w:rsidRDefault="00B4553A" w:rsidP="00693F8E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Respondents were asked to rate Stoke City as a National Final venue on a </w:t>
      </w:r>
      <w:proofErr w:type="gramStart"/>
      <w:r w:rsidRPr="00693F8E">
        <w:rPr>
          <w:rFonts w:ascii="Arial" w:hAnsi="Arial" w:cs="Arial"/>
        </w:rPr>
        <w:t>5 star</w:t>
      </w:r>
      <w:proofErr w:type="gramEnd"/>
      <w:r w:rsidRPr="00693F8E">
        <w:rPr>
          <w:rFonts w:ascii="Arial" w:hAnsi="Arial" w:cs="Arial"/>
        </w:rPr>
        <w:t xml:space="preserve"> rating scale (where 1 star was “very poor” and 5 stars was “excellent”)</w:t>
      </w:r>
    </w:p>
    <w:p w14:paraId="42D9F9FF" w14:textId="77777777" w:rsidR="00B4553A" w:rsidRPr="00693F8E" w:rsidRDefault="00B4553A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3F589450" w14:textId="5DE2C1CD" w:rsidR="00B4553A" w:rsidRPr="00693F8E" w:rsidRDefault="00B4553A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t>The average rating was 4.</w:t>
      </w:r>
      <w:r w:rsidR="00F336F4">
        <w:rPr>
          <w:rFonts w:ascii="Arial" w:hAnsi="Arial" w:cs="Arial"/>
        </w:rPr>
        <w:t>6</w:t>
      </w:r>
      <w:r w:rsidRPr="00693F8E">
        <w:rPr>
          <w:rFonts w:ascii="Arial" w:hAnsi="Arial" w:cs="Arial"/>
        </w:rPr>
        <w:t xml:space="preserve"> stars </w:t>
      </w:r>
    </w:p>
    <w:p w14:paraId="2857BD7A" w14:textId="490CAD56" w:rsidR="00527E9C" w:rsidRPr="00693F8E" w:rsidRDefault="00527E9C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777A9C99" w14:textId="05558D54" w:rsidR="00527E9C" w:rsidRPr="00693F8E" w:rsidRDefault="00527E9C" w:rsidP="00693F8E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Respondents were asked to rate the facilities </w:t>
      </w:r>
      <w:proofErr w:type="gramStart"/>
      <w:r w:rsidRPr="00693F8E">
        <w:rPr>
          <w:rFonts w:ascii="Arial" w:hAnsi="Arial" w:cs="Arial"/>
        </w:rPr>
        <w:t>e.g.</w:t>
      </w:r>
      <w:proofErr w:type="gramEnd"/>
      <w:r w:rsidRPr="00693F8E">
        <w:rPr>
          <w:rFonts w:ascii="Arial" w:hAnsi="Arial" w:cs="Arial"/>
        </w:rPr>
        <w:t xml:space="preserve"> changing rooms, pitch, post-match meal etc. at Stoke City FC on a 5 star rating scale (where 1 star was “very poor” and 5 stars was “excellent”)</w:t>
      </w:r>
    </w:p>
    <w:p w14:paraId="35D69D15" w14:textId="77777777" w:rsidR="00527E9C" w:rsidRPr="00693F8E" w:rsidRDefault="00527E9C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0662A90B" w14:textId="1241892A" w:rsidR="00527E9C" w:rsidRPr="00693F8E" w:rsidRDefault="00527E9C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t>The average rating was 4.</w:t>
      </w:r>
      <w:r w:rsidR="00F336F4">
        <w:rPr>
          <w:rFonts w:ascii="Arial" w:hAnsi="Arial" w:cs="Arial"/>
        </w:rPr>
        <w:t>7</w:t>
      </w:r>
      <w:r w:rsidRPr="00693F8E">
        <w:rPr>
          <w:rFonts w:ascii="Arial" w:hAnsi="Arial" w:cs="Arial"/>
        </w:rPr>
        <w:t xml:space="preserve"> stars</w:t>
      </w:r>
    </w:p>
    <w:p w14:paraId="443E9163" w14:textId="77777777" w:rsidR="00B4553A" w:rsidRPr="00693F8E" w:rsidRDefault="00B4553A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3C72EAD4" w14:textId="1541D28C" w:rsidR="001861F7" w:rsidRPr="00693F8E" w:rsidRDefault="001861F7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1936F078" w14:textId="159FA832" w:rsidR="00AE2E40" w:rsidRPr="00693F8E" w:rsidRDefault="00AE2E40" w:rsidP="00693F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EVENT COVERAGE</w:t>
      </w:r>
    </w:p>
    <w:p w14:paraId="29044D6C" w14:textId="251AF81C" w:rsidR="00AE2E40" w:rsidRPr="00693F8E" w:rsidRDefault="00AE2E40" w:rsidP="00693F8E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16AD15C7" w14:textId="60A1982F" w:rsidR="00AE2E40" w:rsidRPr="00693F8E" w:rsidRDefault="00F336F4" w:rsidP="00693F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100</w:t>
      </w:r>
      <w:r w:rsidR="00C40ED2" w:rsidRPr="00693F8E">
        <w:rPr>
          <w:rFonts w:ascii="Arial" w:hAnsi="Arial" w:cs="Arial"/>
        </w:rPr>
        <w:t>% of respondents said that they watched the YouTube coverage of their National Final back after playing</w:t>
      </w:r>
      <w:r w:rsidR="00C40ED2" w:rsidRPr="00693F8E">
        <w:rPr>
          <w:rFonts w:ascii="Arial" w:hAnsi="Arial" w:cs="Arial"/>
        </w:rPr>
        <w:br/>
      </w:r>
    </w:p>
    <w:p w14:paraId="6B2C0E25" w14:textId="1EEE0DC9" w:rsidR="009E6CEB" w:rsidRPr="00693F8E" w:rsidRDefault="00F336F4" w:rsidP="00693F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CD7945" w:rsidRPr="00693F8E">
        <w:rPr>
          <w:rFonts w:ascii="Arial" w:hAnsi="Arial" w:cs="Arial"/>
        </w:rPr>
        <w:t>% of respondents said that they were happy we were able to stream their National Final</w:t>
      </w:r>
    </w:p>
    <w:p w14:paraId="0DF578E6" w14:textId="142799C7" w:rsidR="00C40ED2" w:rsidRPr="00693F8E" w:rsidRDefault="00BD0B75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br/>
      </w:r>
    </w:p>
    <w:p w14:paraId="6834D378" w14:textId="600E6F98" w:rsidR="00BD0B75" w:rsidRPr="00693F8E" w:rsidRDefault="00BD0B75" w:rsidP="00693F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EVENT HIGHLIGHTS</w:t>
      </w:r>
    </w:p>
    <w:p w14:paraId="24DBF329" w14:textId="250C36AD" w:rsidR="00BD0B75" w:rsidRPr="00693F8E" w:rsidRDefault="00BD0B75" w:rsidP="00693F8E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326A66D6" w14:textId="4E4AB38B" w:rsidR="002E3782" w:rsidRPr="00871FF3" w:rsidRDefault="000C012E" w:rsidP="00871FF3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There was a relatively even spread of ‘highlights’ </w:t>
      </w:r>
      <w:r w:rsidR="002E3782" w:rsidRPr="00693F8E">
        <w:rPr>
          <w:rFonts w:ascii="Arial" w:hAnsi="Arial" w:cs="Arial"/>
        </w:rPr>
        <w:t>across all respondents:</w:t>
      </w:r>
    </w:p>
    <w:p w14:paraId="110D90CB" w14:textId="50787BCF" w:rsidR="00F336F4" w:rsidRDefault="00F336F4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393299A7" w14:textId="017B91C8" w:rsidR="00F336F4" w:rsidRPr="00693F8E" w:rsidRDefault="00F336F4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946139" wp14:editId="06AD6ECC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E9C96A" w14:textId="55A8BF60" w:rsidR="002E3782" w:rsidRPr="00693F8E" w:rsidRDefault="002E3782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712C55E4" w14:textId="11ACBDC5" w:rsidR="0019260B" w:rsidRPr="00693F8E" w:rsidRDefault="0019260B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2BA64BCF" w14:textId="5F8BEE88" w:rsidR="00A02F24" w:rsidRPr="00871FF3" w:rsidRDefault="00F5017B" w:rsidP="00871FF3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Some of the additional </w:t>
      </w:r>
      <w:proofErr w:type="gramStart"/>
      <w:r w:rsidR="00A02F24" w:rsidRPr="00693F8E">
        <w:rPr>
          <w:rFonts w:ascii="Arial" w:hAnsi="Arial" w:cs="Arial"/>
        </w:rPr>
        <w:t>highlights</w:t>
      </w:r>
      <w:proofErr w:type="gramEnd"/>
      <w:r w:rsidR="00A02F24" w:rsidRPr="00693F8E">
        <w:rPr>
          <w:rFonts w:ascii="Arial" w:hAnsi="Arial" w:cs="Arial"/>
        </w:rPr>
        <w:t xml:space="preserve"> players listed included:</w:t>
      </w:r>
    </w:p>
    <w:p w14:paraId="0A102E25" w14:textId="6F922EBD" w:rsidR="00A02F24" w:rsidRPr="00693F8E" w:rsidRDefault="00E03A7E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t>“</w:t>
      </w:r>
      <w:proofErr w:type="gramStart"/>
      <w:r w:rsidR="00871FF3">
        <w:rPr>
          <w:rFonts w:ascii="Arial" w:hAnsi="Arial" w:cs="Arial"/>
        </w:rPr>
        <w:t xml:space="preserve">Everything </w:t>
      </w:r>
      <w:r w:rsidRPr="00693F8E">
        <w:rPr>
          <w:rFonts w:ascii="Arial" w:hAnsi="Arial" w:cs="Arial"/>
        </w:rPr>
        <w:t>”</w:t>
      </w:r>
      <w:proofErr w:type="gramEnd"/>
    </w:p>
    <w:p w14:paraId="040C9228" w14:textId="164AC75A" w:rsidR="00E03A7E" w:rsidRDefault="00E03A7E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 w:rsidRPr="00693F8E">
        <w:rPr>
          <w:rFonts w:ascii="Arial" w:hAnsi="Arial" w:cs="Arial"/>
        </w:rPr>
        <w:t>“Scoring a goal”</w:t>
      </w:r>
      <w:r w:rsidR="00871FF3">
        <w:rPr>
          <w:rFonts w:ascii="Arial" w:hAnsi="Arial" w:cs="Arial"/>
        </w:rPr>
        <w:br/>
        <w:t>“Being with family and friends”</w:t>
      </w:r>
    </w:p>
    <w:p w14:paraId="4DCE8968" w14:textId="5E407624" w:rsidR="00871FF3" w:rsidRDefault="00871FF3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“Scoring a Hattrick, receiving the match ball and player of the match” </w:t>
      </w:r>
    </w:p>
    <w:p w14:paraId="504B73C4" w14:textId="77777777" w:rsidR="00871FF3" w:rsidRPr="00693F8E" w:rsidRDefault="00871FF3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5D154FB2" w14:textId="159F35AF" w:rsidR="00C110FB" w:rsidRPr="00693F8E" w:rsidRDefault="00C110FB" w:rsidP="00693F8E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17DB4222" w14:textId="4ACD77CC" w:rsidR="00C110FB" w:rsidRPr="00693F8E" w:rsidRDefault="00C110FB" w:rsidP="00693F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SAFETY</w:t>
      </w:r>
    </w:p>
    <w:p w14:paraId="47799EB5" w14:textId="1FCA582D" w:rsidR="00AF1BDE" w:rsidRPr="00693F8E" w:rsidRDefault="00AF1BDE" w:rsidP="00693F8E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30A588B2" w14:textId="7F27E938" w:rsidR="00AF1BDE" w:rsidRPr="00693F8E" w:rsidRDefault="00871FF3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B5266F" w:rsidRPr="00693F8E">
        <w:rPr>
          <w:rFonts w:ascii="Arial" w:hAnsi="Arial" w:cs="Arial"/>
        </w:rPr>
        <w:t xml:space="preserve">% of respondents said they felt safe </w:t>
      </w:r>
      <w:r w:rsidR="00F307FB" w:rsidRPr="00693F8E">
        <w:rPr>
          <w:rFonts w:ascii="Arial" w:hAnsi="Arial" w:cs="Arial"/>
        </w:rPr>
        <w:t>whilst attending the event at WBA</w:t>
      </w:r>
    </w:p>
    <w:p w14:paraId="28B73660" w14:textId="03807000" w:rsidR="00F307FB" w:rsidRPr="00693F8E" w:rsidRDefault="00F307FB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lastRenderedPageBreak/>
        <w:t>100% of respondents said they felt safe whilst attending the event at Stoke City</w:t>
      </w:r>
    </w:p>
    <w:p w14:paraId="71556CD7" w14:textId="79237A1B" w:rsidR="00A654BC" w:rsidRPr="00693F8E" w:rsidRDefault="002B09AC" w:rsidP="00693F8E">
      <w:pPr>
        <w:spacing w:line="360" w:lineRule="auto"/>
        <w:ind w:left="720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WBA:</w:t>
      </w:r>
    </w:p>
    <w:p w14:paraId="61105BC3" w14:textId="20FDAB47" w:rsidR="002B09AC" w:rsidRPr="00693F8E" w:rsidRDefault="00871FF3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7298">
        <w:rPr>
          <w:rFonts w:ascii="Arial" w:hAnsi="Arial" w:cs="Arial"/>
        </w:rPr>
        <w:t>5</w:t>
      </w:r>
      <w:r w:rsidR="00550654" w:rsidRPr="00693F8E">
        <w:rPr>
          <w:rFonts w:ascii="Arial" w:hAnsi="Arial" w:cs="Arial"/>
        </w:rPr>
        <w:t>% of respondents said they would report any concerns or worries at the event to their team Manager</w:t>
      </w:r>
    </w:p>
    <w:p w14:paraId="0798D4A6" w14:textId="7B9F888D" w:rsidR="00550654" w:rsidRPr="00693F8E" w:rsidRDefault="00147298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B6A35" w:rsidRPr="00693F8E">
        <w:rPr>
          <w:rFonts w:ascii="Arial" w:hAnsi="Arial" w:cs="Arial"/>
        </w:rPr>
        <w:t>% of respondents said they would report any concerns or worries at the event to the event organiser</w:t>
      </w:r>
    </w:p>
    <w:p w14:paraId="38B30565" w14:textId="58913B11" w:rsidR="002E6255" w:rsidRPr="00693F8E" w:rsidRDefault="00147298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70D48" w:rsidRPr="00693F8E">
        <w:rPr>
          <w:rFonts w:ascii="Arial" w:hAnsi="Arial" w:cs="Arial"/>
        </w:rPr>
        <w:t xml:space="preserve">% of respondents said they would not know who to report any concerns or worries at the event to </w:t>
      </w:r>
    </w:p>
    <w:p w14:paraId="6791AA03" w14:textId="0467BDB3" w:rsidR="002841A0" w:rsidRPr="00693F8E" w:rsidRDefault="00147298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71FF3">
        <w:rPr>
          <w:rFonts w:ascii="Arial" w:hAnsi="Arial" w:cs="Arial"/>
        </w:rPr>
        <w:t xml:space="preserve">% of respondents </w:t>
      </w:r>
      <w:r w:rsidR="002841A0" w:rsidRPr="00693F8E">
        <w:rPr>
          <w:rFonts w:ascii="Arial" w:hAnsi="Arial" w:cs="Arial"/>
        </w:rPr>
        <w:t>said that they were ‘unsure’ who they should report concerns to</w:t>
      </w:r>
    </w:p>
    <w:p w14:paraId="04A17A3D" w14:textId="51C8C038" w:rsidR="002841A0" w:rsidRPr="00693F8E" w:rsidRDefault="002841A0" w:rsidP="00693F8E">
      <w:pPr>
        <w:spacing w:line="360" w:lineRule="auto"/>
        <w:ind w:left="720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STOKE CITY</w:t>
      </w:r>
      <w:r w:rsidR="002F4313" w:rsidRPr="00693F8E">
        <w:rPr>
          <w:rFonts w:ascii="Arial" w:hAnsi="Arial" w:cs="Arial"/>
          <w:b/>
          <w:bCs/>
        </w:rPr>
        <w:t xml:space="preserve"> – School teams</w:t>
      </w:r>
    </w:p>
    <w:p w14:paraId="58F71B71" w14:textId="0C060CE5" w:rsidR="002841A0" w:rsidRPr="00693F8E" w:rsidRDefault="009B1B6D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855D64" w:rsidRPr="00693F8E">
        <w:rPr>
          <w:rFonts w:ascii="Arial" w:hAnsi="Arial" w:cs="Arial"/>
        </w:rPr>
        <w:t>%</w:t>
      </w:r>
      <w:r w:rsidR="00A21E1F" w:rsidRPr="00693F8E">
        <w:rPr>
          <w:rFonts w:ascii="Arial" w:hAnsi="Arial" w:cs="Arial"/>
        </w:rPr>
        <w:t xml:space="preserve"> of</w:t>
      </w:r>
      <w:r w:rsidR="005333FC" w:rsidRPr="00693F8E">
        <w:rPr>
          <w:rFonts w:ascii="Arial" w:hAnsi="Arial" w:cs="Arial"/>
        </w:rPr>
        <w:t xml:space="preserve"> respondents said they would report any concerns or worries at the event to their team Manager / Coach</w:t>
      </w:r>
    </w:p>
    <w:p w14:paraId="4F2B8B0B" w14:textId="530C3F2B" w:rsidR="005333FC" w:rsidRPr="00693F8E" w:rsidRDefault="009B1B6D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333FC" w:rsidRPr="00693F8E">
        <w:rPr>
          <w:rFonts w:ascii="Arial" w:hAnsi="Arial" w:cs="Arial"/>
        </w:rPr>
        <w:t>% said they would report any concerns or worries at the event to the event organiser</w:t>
      </w:r>
    </w:p>
    <w:p w14:paraId="6485D482" w14:textId="245A2C71" w:rsidR="005333FC" w:rsidRPr="00693F8E" w:rsidRDefault="009B1B6D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55D64" w:rsidRPr="00693F8E">
        <w:rPr>
          <w:rFonts w:ascii="Arial" w:hAnsi="Arial" w:cs="Arial"/>
        </w:rPr>
        <w:t xml:space="preserve"> respondent</w:t>
      </w:r>
      <w:r w:rsidR="00204663" w:rsidRPr="00693F8E">
        <w:rPr>
          <w:rFonts w:ascii="Arial" w:hAnsi="Arial" w:cs="Arial"/>
        </w:rPr>
        <w:t xml:space="preserve"> said they </w:t>
      </w:r>
      <w:r w:rsidR="00B519A8" w:rsidRPr="00693F8E">
        <w:rPr>
          <w:rFonts w:ascii="Arial" w:hAnsi="Arial" w:cs="Arial"/>
        </w:rPr>
        <w:t>were ‘unsure’ who they should report concerns to</w:t>
      </w:r>
    </w:p>
    <w:p w14:paraId="4A960E4E" w14:textId="5E7B255C" w:rsidR="00B519A8" w:rsidRPr="00693F8E" w:rsidRDefault="009B1B6D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55D64" w:rsidRPr="00693F8E">
        <w:rPr>
          <w:rFonts w:ascii="Arial" w:hAnsi="Arial" w:cs="Arial"/>
        </w:rPr>
        <w:t xml:space="preserve"> respondent</w:t>
      </w:r>
      <w:r w:rsidR="00B519A8" w:rsidRPr="00693F8E">
        <w:rPr>
          <w:rFonts w:ascii="Arial" w:hAnsi="Arial" w:cs="Arial"/>
        </w:rPr>
        <w:t xml:space="preserve"> said they would not know who to report any concerns or worries at the event to </w:t>
      </w:r>
    </w:p>
    <w:p w14:paraId="643986FD" w14:textId="498C2B65" w:rsidR="00B160F5" w:rsidRPr="00693F8E" w:rsidRDefault="00B160F5" w:rsidP="00693F8E">
      <w:pPr>
        <w:spacing w:line="360" w:lineRule="auto"/>
        <w:ind w:left="720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>STOKE CITY – Rep teams</w:t>
      </w:r>
    </w:p>
    <w:p w14:paraId="56588BD7" w14:textId="1CF414A2" w:rsidR="00B160F5" w:rsidRPr="00693F8E" w:rsidRDefault="009B1B6D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160F5" w:rsidRPr="00693F8E">
        <w:rPr>
          <w:rFonts w:ascii="Arial" w:hAnsi="Arial" w:cs="Arial"/>
        </w:rPr>
        <w:t>3% of respondents said they would report any concerns or worries at the event to their team Manager / Coach</w:t>
      </w:r>
    </w:p>
    <w:p w14:paraId="2169947D" w14:textId="521F8AC0" w:rsidR="00B160F5" w:rsidRPr="00693F8E" w:rsidRDefault="009B1B6D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130C3" w:rsidRPr="00693F8E">
        <w:rPr>
          <w:rFonts w:ascii="Arial" w:hAnsi="Arial" w:cs="Arial"/>
        </w:rPr>
        <w:t>% said they would report any concerns or worries at the event to the event organiser</w:t>
      </w:r>
    </w:p>
    <w:p w14:paraId="37736625" w14:textId="250EF523" w:rsidR="005130C3" w:rsidRPr="00693F8E" w:rsidRDefault="009B1B6D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130C3" w:rsidRPr="00693F8E">
        <w:rPr>
          <w:rFonts w:ascii="Arial" w:hAnsi="Arial" w:cs="Arial"/>
        </w:rPr>
        <w:t>% said they would report any concerns to their Association Welfare Officer</w:t>
      </w:r>
    </w:p>
    <w:p w14:paraId="5EB47291" w14:textId="6532CBDB" w:rsidR="005130C3" w:rsidRPr="00693F8E" w:rsidRDefault="009B1B6D" w:rsidP="00693F8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30C3" w:rsidRPr="00693F8E">
        <w:rPr>
          <w:rFonts w:ascii="Arial" w:hAnsi="Arial" w:cs="Arial"/>
        </w:rPr>
        <w:t>% of respondents said they were ‘unsure’ who they should report concerns to</w:t>
      </w:r>
    </w:p>
    <w:p w14:paraId="70854918" w14:textId="5F49EDB9" w:rsidR="00CC29BC" w:rsidRPr="00071D98" w:rsidRDefault="009B1B6D" w:rsidP="00071D9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respondent</w:t>
      </w:r>
      <w:r w:rsidR="005130C3" w:rsidRPr="00693F8E">
        <w:rPr>
          <w:rFonts w:ascii="Arial" w:hAnsi="Arial" w:cs="Arial"/>
        </w:rPr>
        <w:t xml:space="preserve"> said they would not know who to report any concerns or worries at the event to</w:t>
      </w:r>
      <w:r w:rsidR="003229A6" w:rsidRPr="00071D98">
        <w:rPr>
          <w:rFonts w:ascii="Arial" w:hAnsi="Arial" w:cs="Arial"/>
        </w:rPr>
        <w:br/>
      </w:r>
    </w:p>
    <w:p w14:paraId="036E8C37" w14:textId="6455AAFE" w:rsidR="00B3735D" w:rsidRPr="00693F8E" w:rsidRDefault="000B2410" w:rsidP="00693F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93F8E">
        <w:rPr>
          <w:rFonts w:ascii="Arial" w:hAnsi="Arial" w:cs="Arial"/>
          <w:b/>
          <w:bCs/>
        </w:rPr>
        <w:t xml:space="preserve">OVERALL </w:t>
      </w:r>
      <w:r w:rsidR="003229A6" w:rsidRPr="00693F8E">
        <w:rPr>
          <w:rFonts w:ascii="Arial" w:hAnsi="Arial" w:cs="Arial"/>
          <w:b/>
          <w:bCs/>
        </w:rPr>
        <w:t>RATING</w:t>
      </w:r>
    </w:p>
    <w:p w14:paraId="458DC0A5" w14:textId="6A2442C5" w:rsidR="003229A6" w:rsidRPr="00693F8E" w:rsidRDefault="003229A6" w:rsidP="00693F8E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0C226EB0" w14:textId="6A24518C" w:rsidR="003229A6" w:rsidRPr="00693F8E" w:rsidRDefault="003229A6" w:rsidP="00693F8E">
      <w:pPr>
        <w:pStyle w:val="ListParagraph"/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The overall rating given across all National Finals at WBA and Stoke City this season was 4.</w:t>
      </w:r>
      <w:r w:rsidR="009B1B6D">
        <w:rPr>
          <w:rFonts w:ascii="Arial" w:hAnsi="Arial" w:cs="Arial"/>
        </w:rPr>
        <w:t>8</w:t>
      </w:r>
      <w:r w:rsidRPr="00693F8E">
        <w:rPr>
          <w:rFonts w:ascii="Arial" w:hAnsi="Arial" w:cs="Arial"/>
        </w:rPr>
        <w:t xml:space="preserve"> stars out of 5. </w:t>
      </w:r>
    </w:p>
    <w:p w14:paraId="03CA0F88" w14:textId="79C28136" w:rsidR="001A6D1C" w:rsidRPr="00693F8E" w:rsidRDefault="001A6D1C" w:rsidP="00693F8E">
      <w:pPr>
        <w:pStyle w:val="ListParagraph"/>
        <w:spacing w:line="360" w:lineRule="auto"/>
        <w:rPr>
          <w:rFonts w:ascii="Arial" w:hAnsi="Arial" w:cs="Arial"/>
        </w:rPr>
      </w:pPr>
    </w:p>
    <w:p w14:paraId="35E3E649" w14:textId="17A48642" w:rsidR="001A6D1C" w:rsidRPr="00693F8E" w:rsidRDefault="009B1B6D" w:rsidP="00693F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POKEMON PRIMARY SCHOOLS’ CUP FINALS </w:t>
      </w:r>
      <w:r w:rsidR="001A6D1C" w:rsidRPr="00693F8E">
        <w:rPr>
          <w:rFonts w:ascii="Arial" w:hAnsi="Arial" w:cs="Arial"/>
          <w:b/>
          <w:bCs/>
        </w:rPr>
        <w:t>FEEDBACK</w:t>
      </w:r>
    </w:p>
    <w:p w14:paraId="70FB7685" w14:textId="79FEC373" w:rsidR="001A6D1C" w:rsidRPr="00693F8E" w:rsidRDefault="001A6D1C" w:rsidP="00693F8E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58407AB4" w14:textId="77777777" w:rsidR="00414C41" w:rsidRPr="00693F8E" w:rsidRDefault="00994804" w:rsidP="00693F8E">
      <w:p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Primary school pupils were asked different questions to those competing in secondary age National Finals and have therefore collated these results below</w:t>
      </w:r>
      <w:r w:rsidR="00414C41" w:rsidRPr="00693F8E">
        <w:rPr>
          <w:rFonts w:ascii="Arial" w:hAnsi="Arial" w:cs="Arial"/>
        </w:rPr>
        <w:t xml:space="preserve">. </w:t>
      </w:r>
    </w:p>
    <w:p w14:paraId="4F291C3B" w14:textId="77777777" w:rsidR="00414C41" w:rsidRPr="00693F8E" w:rsidRDefault="00414C41" w:rsidP="00693F8E">
      <w:pPr>
        <w:pStyle w:val="ListParagraph"/>
        <w:spacing w:line="360" w:lineRule="auto"/>
        <w:rPr>
          <w:rFonts w:ascii="Arial" w:hAnsi="Arial" w:cs="Arial"/>
        </w:rPr>
      </w:pPr>
    </w:p>
    <w:p w14:paraId="3D9D0BC9" w14:textId="10ED6895" w:rsidR="001A6D1C" w:rsidRPr="00693F8E" w:rsidRDefault="00414C41" w:rsidP="00693F8E">
      <w:p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There were 10 respondents to this survey, from 5 different participating schools.</w:t>
      </w:r>
    </w:p>
    <w:p w14:paraId="346AB4AF" w14:textId="7CA2765C" w:rsidR="00994804" w:rsidRPr="00693F8E" w:rsidRDefault="00994804" w:rsidP="00693F8E">
      <w:pPr>
        <w:pStyle w:val="ListParagraph"/>
        <w:spacing w:line="360" w:lineRule="auto"/>
        <w:rPr>
          <w:rFonts w:ascii="Arial" w:hAnsi="Arial" w:cs="Arial"/>
        </w:rPr>
      </w:pPr>
    </w:p>
    <w:p w14:paraId="7FA3B0FD" w14:textId="2C394D00" w:rsidR="00994804" w:rsidRPr="00693F8E" w:rsidRDefault="00414C41" w:rsidP="00693F8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100% of </w:t>
      </w:r>
      <w:r w:rsidR="00131AA1" w:rsidRPr="00693F8E">
        <w:rPr>
          <w:rFonts w:ascii="Arial" w:hAnsi="Arial" w:cs="Arial"/>
        </w:rPr>
        <w:t>respondents enjoyed representing their school in the 2</w:t>
      </w:r>
      <w:r w:rsidR="00F23167">
        <w:rPr>
          <w:rFonts w:ascii="Arial" w:hAnsi="Arial" w:cs="Arial"/>
        </w:rPr>
        <w:t>2/23</w:t>
      </w:r>
      <w:r w:rsidR="00131AA1" w:rsidRPr="00693F8E">
        <w:rPr>
          <w:rFonts w:ascii="Arial" w:hAnsi="Arial" w:cs="Arial"/>
        </w:rPr>
        <w:t xml:space="preserve"> </w:t>
      </w:r>
      <w:r w:rsidR="00F23167">
        <w:rPr>
          <w:rFonts w:ascii="Arial" w:hAnsi="Arial" w:cs="Arial"/>
        </w:rPr>
        <w:t xml:space="preserve">Pokémon Schools’ Cup Finals </w:t>
      </w:r>
    </w:p>
    <w:p w14:paraId="6D81E970" w14:textId="050AD1ED" w:rsidR="00131AA1" w:rsidRPr="00693F8E" w:rsidRDefault="00E0288B" w:rsidP="00693F8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Respondents gave </w:t>
      </w:r>
      <w:r w:rsidR="0084598F" w:rsidRPr="00693F8E">
        <w:rPr>
          <w:rFonts w:ascii="Arial" w:hAnsi="Arial" w:cs="Arial"/>
        </w:rPr>
        <w:t xml:space="preserve">a </w:t>
      </w:r>
      <w:r w:rsidR="00F23167">
        <w:rPr>
          <w:rFonts w:ascii="Arial" w:hAnsi="Arial" w:cs="Arial"/>
        </w:rPr>
        <w:t>5</w:t>
      </w:r>
      <w:r w:rsidR="00F23167" w:rsidRPr="00693F8E">
        <w:rPr>
          <w:rFonts w:ascii="Arial" w:hAnsi="Arial" w:cs="Arial"/>
        </w:rPr>
        <w:t>-star</w:t>
      </w:r>
      <w:r w:rsidR="0084598F" w:rsidRPr="00693F8E">
        <w:rPr>
          <w:rFonts w:ascii="Arial" w:hAnsi="Arial" w:cs="Arial"/>
        </w:rPr>
        <w:t xml:space="preserve"> rating out of 5 for </w:t>
      </w:r>
      <w:r w:rsidR="00D1371F" w:rsidRPr="00693F8E">
        <w:rPr>
          <w:rFonts w:ascii="Arial" w:hAnsi="Arial" w:cs="Arial"/>
        </w:rPr>
        <w:t xml:space="preserve">the organisation of the </w:t>
      </w:r>
      <w:r w:rsidR="00F23167">
        <w:rPr>
          <w:rFonts w:ascii="Arial" w:hAnsi="Arial" w:cs="Arial"/>
        </w:rPr>
        <w:t xml:space="preserve">Pokémon Schools’ Cup Finals </w:t>
      </w:r>
    </w:p>
    <w:p w14:paraId="3A08A0EE" w14:textId="788FE30E" w:rsidR="00D1371F" w:rsidRPr="00693F8E" w:rsidRDefault="00B469AA" w:rsidP="00693F8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Respondents gave a </w:t>
      </w:r>
      <w:r w:rsidR="00F23167">
        <w:rPr>
          <w:rFonts w:ascii="Arial" w:hAnsi="Arial" w:cs="Arial"/>
        </w:rPr>
        <w:t>5</w:t>
      </w:r>
      <w:r w:rsidR="00F23167" w:rsidRPr="00693F8E">
        <w:rPr>
          <w:rFonts w:ascii="Arial" w:hAnsi="Arial" w:cs="Arial"/>
        </w:rPr>
        <w:t>-star</w:t>
      </w:r>
      <w:r w:rsidRPr="00693F8E">
        <w:rPr>
          <w:rFonts w:ascii="Arial" w:hAnsi="Arial" w:cs="Arial"/>
        </w:rPr>
        <w:t xml:space="preserve"> rating out of 5 for the facilities at </w:t>
      </w:r>
      <w:r w:rsidR="00071D98">
        <w:rPr>
          <w:rFonts w:ascii="Arial" w:hAnsi="Arial" w:cs="Arial"/>
        </w:rPr>
        <w:t xml:space="preserve">King Power Stadium, Leicester </w:t>
      </w:r>
    </w:p>
    <w:p w14:paraId="3951F5BA" w14:textId="626538B4" w:rsidR="00B469AA" w:rsidRPr="00693F8E" w:rsidRDefault="00B469AA" w:rsidP="00693F8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100% of respondents said they felt the</w:t>
      </w:r>
      <w:r w:rsidR="00931362" w:rsidRPr="00693F8E">
        <w:rPr>
          <w:rFonts w:ascii="Arial" w:hAnsi="Arial" w:cs="Arial"/>
        </w:rPr>
        <w:t>y</w:t>
      </w:r>
      <w:r w:rsidRPr="00693F8E">
        <w:rPr>
          <w:rFonts w:ascii="Arial" w:hAnsi="Arial" w:cs="Arial"/>
        </w:rPr>
        <w:t xml:space="preserve"> and their teammates were well looked after upon arrival and throughout the day</w:t>
      </w:r>
    </w:p>
    <w:p w14:paraId="66F72023" w14:textId="4E511301" w:rsidR="00B469AA" w:rsidRPr="00693F8E" w:rsidRDefault="00931362" w:rsidP="00693F8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 xml:space="preserve">100% of respondents said </w:t>
      </w:r>
      <w:r w:rsidR="00100FD1" w:rsidRPr="00693F8E">
        <w:rPr>
          <w:rFonts w:ascii="Arial" w:hAnsi="Arial" w:cs="Arial"/>
        </w:rPr>
        <w:t>that they felt safe during the event</w:t>
      </w:r>
    </w:p>
    <w:p w14:paraId="1752F298" w14:textId="01C1166D" w:rsidR="00100FD1" w:rsidRPr="00693F8E" w:rsidRDefault="00071D98" w:rsidP="00693F8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100FD1" w:rsidRPr="00693F8E">
        <w:rPr>
          <w:rFonts w:ascii="Arial" w:hAnsi="Arial" w:cs="Arial"/>
        </w:rPr>
        <w:t>% of respondents said that they know what the Respect Code of Conduct is</w:t>
      </w:r>
    </w:p>
    <w:p w14:paraId="211E1281" w14:textId="01D9B2A8" w:rsidR="00C45217" w:rsidRPr="00693F8E" w:rsidRDefault="00071D98" w:rsidP="00693F8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C45217" w:rsidRPr="00693F8E">
        <w:rPr>
          <w:rFonts w:ascii="Arial" w:hAnsi="Arial" w:cs="Arial"/>
        </w:rPr>
        <w:t>% said it was clear who members of ESFA event staff were</w:t>
      </w:r>
    </w:p>
    <w:p w14:paraId="11148780" w14:textId="74CC0A9C" w:rsidR="00C45217" w:rsidRPr="00693F8E" w:rsidRDefault="00071D98" w:rsidP="00693F8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551C26" w:rsidRPr="00693F8E">
        <w:rPr>
          <w:rFonts w:ascii="Arial" w:hAnsi="Arial" w:cs="Arial"/>
        </w:rPr>
        <w:t>% said they enjoyed the medal / trophy presentation, post-match</w:t>
      </w:r>
    </w:p>
    <w:p w14:paraId="0FE491C4" w14:textId="450A3FFE" w:rsidR="00071D98" w:rsidRPr="00071D98" w:rsidRDefault="00551C26" w:rsidP="00071D98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Respondents rated the medals / trophy presented to them 4.</w:t>
      </w:r>
      <w:r w:rsidR="00071D98">
        <w:rPr>
          <w:rFonts w:ascii="Arial" w:hAnsi="Arial" w:cs="Arial"/>
        </w:rPr>
        <w:t>5</w:t>
      </w:r>
      <w:r w:rsidRPr="00693F8E">
        <w:rPr>
          <w:rFonts w:ascii="Arial" w:hAnsi="Arial" w:cs="Arial"/>
        </w:rPr>
        <w:t xml:space="preserve"> stars out of 5</w:t>
      </w:r>
    </w:p>
    <w:p w14:paraId="11DD58CB" w14:textId="36CC83EA" w:rsidR="00D337FB" w:rsidRPr="00C148AE" w:rsidRDefault="00CD36C1" w:rsidP="00C148A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93F8E">
        <w:rPr>
          <w:rFonts w:ascii="Arial" w:hAnsi="Arial" w:cs="Arial"/>
        </w:rPr>
        <w:t>The overall rating given for the National</w:t>
      </w:r>
      <w:r w:rsidR="00C148AE">
        <w:rPr>
          <w:rFonts w:ascii="Arial" w:hAnsi="Arial" w:cs="Arial"/>
        </w:rPr>
        <w:t xml:space="preserve"> Primary</w:t>
      </w:r>
      <w:r w:rsidRPr="00693F8E">
        <w:rPr>
          <w:rFonts w:ascii="Arial" w:hAnsi="Arial" w:cs="Arial"/>
        </w:rPr>
        <w:t xml:space="preserve"> Finals was </w:t>
      </w:r>
      <w:r w:rsidR="00071D98">
        <w:rPr>
          <w:rFonts w:ascii="Arial" w:hAnsi="Arial" w:cs="Arial"/>
        </w:rPr>
        <w:t>5</w:t>
      </w:r>
      <w:r w:rsidRPr="00693F8E">
        <w:rPr>
          <w:rFonts w:ascii="Arial" w:hAnsi="Arial" w:cs="Arial"/>
        </w:rPr>
        <w:t xml:space="preserve"> stars out of 5</w:t>
      </w:r>
    </w:p>
    <w:sectPr w:rsidR="00D337FB" w:rsidRPr="00C14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964"/>
    <w:multiLevelType w:val="hybridMultilevel"/>
    <w:tmpl w:val="794E239C"/>
    <w:lvl w:ilvl="0" w:tplc="E9CC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66161"/>
    <w:multiLevelType w:val="hybridMultilevel"/>
    <w:tmpl w:val="2FA67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FD1"/>
    <w:multiLevelType w:val="hybridMultilevel"/>
    <w:tmpl w:val="E4F05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6A0F"/>
    <w:multiLevelType w:val="hybridMultilevel"/>
    <w:tmpl w:val="3754F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15231"/>
    <w:multiLevelType w:val="hybridMultilevel"/>
    <w:tmpl w:val="76ECD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08A1"/>
    <w:multiLevelType w:val="hybridMultilevel"/>
    <w:tmpl w:val="B68C9E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7C74"/>
    <w:multiLevelType w:val="hybridMultilevel"/>
    <w:tmpl w:val="E6DC0B9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13DEB"/>
    <w:multiLevelType w:val="hybridMultilevel"/>
    <w:tmpl w:val="1ACC68E4"/>
    <w:lvl w:ilvl="0" w:tplc="470E3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3743"/>
    <w:multiLevelType w:val="hybridMultilevel"/>
    <w:tmpl w:val="107E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466"/>
    <w:multiLevelType w:val="hybridMultilevel"/>
    <w:tmpl w:val="0EA093FC"/>
    <w:lvl w:ilvl="0" w:tplc="E9CC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60890"/>
    <w:multiLevelType w:val="hybridMultilevel"/>
    <w:tmpl w:val="9FF0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60954"/>
    <w:multiLevelType w:val="hybridMultilevel"/>
    <w:tmpl w:val="79BCA960"/>
    <w:lvl w:ilvl="0" w:tplc="299E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F5E18"/>
    <w:multiLevelType w:val="hybridMultilevel"/>
    <w:tmpl w:val="0F3A9E50"/>
    <w:lvl w:ilvl="0" w:tplc="E10655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7664"/>
    <w:multiLevelType w:val="hybridMultilevel"/>
    <w:tmpl w:val="67E2C786"/>
    <w:lvl w:ilvl="0" w:tplc="CE9CB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5B94"/>
    <w:multiLevelType w:val="hybridMultilevel"/>
    <w:tmpl w:val="0DD856D6"/>
    <w:lvl w:ilvl="0" w:tplc="E9CC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70C0B"/>
    <w:multiLevelType w:val="hybridMultilevel"/>
    <w:tmpl w:val="794E239C"/>
    <w:lvl w:ilvl="0" w:tplc="E9CC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205FC"/>
    <w:multiLevelType w:val="hybridMultilevel"/>
    <w:tmpl w:val="9564C7C0"/>
    <w:lvl w:ilvl="0" w:tplc="E9CC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8267F7"/>
    <w:multiLevelType w:val="hybridMultilevel"/>
    <w:tmpl w:val="4F64F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202DC"/>
    <w:multiLevelType w:val="hybridMultilevel"/>
    <w:tmpl w:val="D172C0B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33A6B"/>
    <w:multiLevelType w:val="hybridMultilevel"/>
    <w:tmpl w:val="16202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15FD1"/>
    <w:multiLevelType w:val="hybridMultilevel"/>
    <w:tmpl w:val="3626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8"/>
  </w:num>
  <w:num w:numId="15">
    <w:abstractNumId w:val="0"/>
  </w:num>
  <w:num w:numId="16">
    <w:abstractNumId w:val="9"/>
  </w:num>
  <w:num w:numId="17">
    <w:abstractNumId w:val="14"/>
  </w:num>
  <w:num w:numId="18">
    <w:abstractNumId w:val="16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67"/>
    <w:rsid w:val="000003A0"/>
    <w:rsid w:val="00004C0B"/>
    <w:rsid w:val="00064522"/>
    <w:rsid w:val="00071D98"/>
    <w:rsid w:val="000B2410"/>
    <w:rsid w:val="000C012E"/>
    <w:rsid w:val="000E6B27"/>
    <w:rsid w:val="000F2567"/>
    <w:rsid w:val="00100FD1"/>
    <w:rsid w:val="001074C2"/>
    <w:rsid w:val="00131AA1"/>
    <w:rsid w:val="00147298"/>
    <w:rsid w:val="00157071"/>
    <w:rsid w:val="001861F7"/>
    <w:rsid w:val="0019260B"/>
    <w:rsid w:val="001A6D1C"/>
    <w:rsid w:val="002016AC"/>
    <w:rsid w:val="00204663"/>
    <w:rsid w:val="0020509C"/>
    <w:rsid w:val="002427CF"/>
    <w:rsid w:val="00263057"/>
    <w:rsid w:val="002841A0"/>
    <w:rsid w:val="002B09AC"/>
    <w:rsid w:val="002E3782"/>
    <w:rsid w:val="002E6255"/>
    <w:rsid w:val="002F4313"/>
    <w:rsid w:val="003229A6"/>
    <w:rsid w:val="0034182A"/>
    <w:rsid w:val="003701D3"/>
    <w:rsid w:val="00382FF4"/>
    <w:rsid w:val="003A3EAE"/>
    <w:rsid w:val="004010F8"/>
    <w:rsid w:val="00401B62"/>
    <w:rsid w:val="00414C41"/>
    <w:rsid w:val="00490A36"/>
    <w:rsid w:val="004B11F3"/>
    <w:rsid w:val="004B6A35"/>
    <w:rsid w:val="004C7FC1"/>
    <w:rsid w:val="00500784"/>
    <w:rsid w:val="005130C3"/>
    <w:rsid w:val="00527E9C"/>
    <w:rsid w:val="005333FC"/>
    <w:rsid w:val="0054172D"/>
    <w:rsid w:val="00550654"/>
    <w:rsid w:val="00551C26"/>
    <w:rsid w:val="00644343"/>
    <w:rsid w:val="00665C4D"/>
    <w:rsid w:val="00671688"/>
    <w:rsid w:val="006848BB"/>
    <w:rsid w:val="00693F8E"/>
    <w:rsid w:val="006A4562"/>
    <w:rsid w:val="006F103D"/>
    <w:rsid w:val="006F77AC"/>
    <w:rsid w:val="00766886"/>
    <w:rsid w:val="00770D48"/>
    <w:rsid w:val="007E3715"/>
    <w:rsid w:val="008405FE"/>
    <w:rsid w:val="0084598F"/>
    <w:rsid w:val="00855D64"/>
    <w:rsid w:val="00871FF3"/>
    <w:rsid w:val="00875F2B"/>
    <w:rsid w:val="00885CDD"/>
    <w:rsid w:val="00931362"/>
    <w:rsid w:val="00972244"/>
    <w:rsid w:val="009828B9"/>
    <w:rsid w:val="009841BA"/>
    <w:rsid w:val="00994804"/>
    <w:rsid w:val="009B1B6D"/>
    <w:rsid w:val="009E6CEB"/>
    <w:rsid w:val="009F4DE8"/>
    <w:rsid w:val="009F548F"/>
    <w:rsid w:val="00A02F24"/>
    <w:rsid w:val="00A21E1F"/>
    <w:rsid w:val="00A654BC"/>
    <w:rsid w:val="00A82762"/>
    <w:rsid w:val="00AE2E40"/>
    <w:rsid w:val="00AF1BDE"/>
    <w:rsid w:val="00B160F5"/>
    <w:rsid w:val="00B2337E"/>
    <w:rsid w:val="00B3735D"/>
    <w:rsid w:val="00B37DA6"/>
    <w:rsid w:val="00B433ED"/>
    <w:rsid w:val="00B4553A"/>
    <w:rsid w:val="00B469AA"/>
    <w:rsid w:val="00B519A8"/>
    <w:rsid w:val="00B5266F"/>
    <w:rsid w:val="00B65A1A"/>
    <w:rsid w:val="00B8091E"/>
    <w:rsid w:val="00BD04BC"/>
    <w:rsid w:val="00BD0B75"/>
    <w:rsid w:val="00C110FB"/>
    <w:rsid w:val="00C13D66"/>
    <w:rsid w:val="00C1405D"/>
    <w:rsid w:val="00C148AE"/>
    <w:rsid w:val="00C227BC"/>
    <w:rsid w:val="00C40ED2"/>
    <w:rsid w:val="00C45217"/>
    <w:rsid w:val="00C61A3C"/>
    <w:rsid w:val="00C64787"/>
    <w:rsid w:val="00CC29BC"/>
    <w:rsid w:val="00CC6C5E"/>
    <w:rsid w:val="00CD36C1"/>
    <w:rsid w:val="00CD7945"/>
    <w:rsid w:val="00D1371F"/>
    <w:rsid w:val="00D337FB"/>
    <w:rsid w:val="00D354C6"/>
    <w:rsid w:val="00DF31B3"/>
    <w:rsid w:val="00E0288B"/>
    <w:rsid w:val="00E03A7E"/>
    <w:rsid w:val="00E07F9F"/>
    <w:rsid w:val="00E26F0D"/>
    <w:rsid w:val="00E669F9"/>
    <w:rsid w:val="00E8523F"/>
    <w:rsid w:val="00E85A54"/>
    <w:rsid w:val="00EE5680"/>
    <w:rsid w:val="00F06B67"/>
    <w:rsid w:val="00F23167"/>
    <w:rsid w:val="00F307FB"/>
    <w:rsid w:val="00F336F4"/>
    <w:rsid w:val="00F5017B"/>
    <w:rsid w:val="00F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51F9"/>
  <w15:docId w15:val="{31E980F9-1E39-4413-812C-955DC2D1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2.xml"/><Relationship Id="rId4" Type="http://schemas.openxmlformats.org/officeDocument/2006/relationships/numbering" Target="numbering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englishfa.sharepoint.com/sites/ESFASharedData/Shared%20Documents/Marketing,%20Comms%20&amp;%20Sponsorship/2020-2021%20onwards%20(CURRENT)/Player%20Feedback%20(SOS)/National%20Finals%202022%20-%20Feedback/Player%20Feedback/All%20Data%20-%20Player%20feedbac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GB" sz="1400" b="0" i="0">
                <a:effectLst/>
              </a:rPr>
              <a:t>How did you feel when you won your semi-final, qualifying for the National Finals?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50000"/>
                    <a:lumOff val="50000"/>
                  </a:sysClr>
                </a:solidFill>
              </a:defRPr>
            </a:pPr>
            <a:endParaRPr lang="en-GB" sz="14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7D-4EAA-A207-73C69329E87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7D-4EAA-A207-73C69329E87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7D-4EAA-A207-73C69329E877}"/>
              </c:ext>
            </c:extLst>
          </c:dPt>
          <c:cat>
            <c:strRef>
              <c:f>'[All Data - Player feedback national finals.xlsx]How do players feel'!$A$1:$A$3</c:f>
              <c:strCache>
                <c:ptCount val="3"/>
                <c:pt idx="0">
                  <c:v>Excited</c:v>
                </c:pt>
                <c:pt idx="1">
                  <c:v>It was ok</c:v>
                </c:pt>
                <c:pt idx="2">
                  <c:v>Really excited</c:v>
                </c:pt>
              </c:strCache>
            </c:strRef>
          </c:cat>
          <c:val>
            <c:numRef>
              <c:f>'[All Data - Player feedback national finals.xlsx]How do players feel'!$B$1:$B$3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7D-4EAA-A207-73C69329E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56430446194229"/>
          <c:y val="0.23720982793817438"/>
          <c:w val="0.26465791776027997"/>
          <c:h val="0.55845071449402162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800" b="1" i="0" baseline="0">
                <a:effectLst/>
              </a:rPr>
              <a:t>Highlights for Players in National Finals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2A-4D88-AFA5-8BE8409A47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2A-4D88-AFA5-8BE8409A47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2A-4D88-AFA5-8BE8409A47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2A-4D88-AFA5-8BE8409A47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62A-4D88-AFA5-8BE8409A47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62A-4D88-AFA5-8BE8409A4740}"/>
              </c:ext>
            </c:extLst>
          </c:dPt>
          <c:cat>
            <c:strRef>
              <c:f>Sheet1!$A$2:$A$7</c:f>
              <c:strCache>
                <c:ptCount val="6"/>
                <c:pt idx="0">
                  <c:v>Playing the Match </c:v>
                </c:pt>
                <c:pt idx="1">
                  <c:v>Collecting the medals </c:v>
                </c:pt>
                <c:pt idx="2">
                  <c:v>Represting your school </c:v>
                </c:pt>
                <c:pt idx="3">
                  <c:v>The experinace of playing at a stadium </c:v>
                </c:pt>
                <c:pt idx="4">
                  <c:v>Feeling proud of your achivement </c:v>
                </c:pt>
                <c:pt idx="5">
                  <c:v>Other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69</c:v>
                </c:pt>
                <c:pt idx="1">
                  <c:v>30</c:v>
                </c:pt>
                <c:pt idx="2">
                  <c:v>51</c:v>
                </c:pt>
                <c:pt idx="3">
                  <c:v>55</c:v>
                </c:pt>
                <c:pt idx="4">
                  <c:v>38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D7-4116-A0E1-AE738C16B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b4dd5e72af3afe16080ab636207fd9f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e4e8cbdce7d015cc8f576ccea3a0c82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87de8-f1f2-4ebe-9210-55aa70acd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6B61486F-5FBE-4F69-8890-88C498941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A3222-79CC-4E93-B281-CB5A3B047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A5DCE-F692-41E6-B6BC-B429858FBCB7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Kearney</dc:creator>
  <cp:keywords/>
  <dc:description/>
  <cp:lastModifiedBy>Jacob Blades</cp:lastModifiedBy>
  <cp:revision>2</cp:revision>
  <dcterms:created xsi:type="dcterms:W3CDTF">2023-07-03T15:30:00Z</dcterms:created>
  <dcterms:modified xsi:type="dcterms:W3CDTF">2023-07-03T15:30:00Z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MediaServiceImageTags">
    <vt:lpwstr/>
  </property>
</Properties>
</file>